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3B7B" w14:textId="77777777" w:rsidR="00DD4C7F" w:rsidRDefault="00DD4C7F" w:rsidP="008336AD">
      <w:r>
        <w:separator/>
      </w:r>
    </w:p>
  </w:endnote>
  <w:endnote w:type="continuationSeparator" w:id="0">
    <w:p w14:paraId="36B2D549" w14:textId="77777777" w:rsidR="00DD4C7F" w:rsidRDefault="00DD4C7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82FD09C" w14:textId="6DEA2274" w:rsidR="00776383" w:rsidRPr="00380969" w:rsidRDefault="00F008D7" w:rsidP="0077638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76383" w:rsidRPr="00380969">
          <w:rPr>
            <w:rFonts w:ascii="Cambria" w:hAnsi="Cambria"/>
            <w:sz w:val="16"/>
            <w:szCs w:val="16"/>
          </w:rPr>
          <w:t>Projekt „</w:t>
        </w:r>
        <w:r w:rsidR="00776383" w:rsidRPr="007404C4">
          <w:rPr>
            <w:rFonts w:ascii="Cambria" w:hAnsi="Cambria"/>
            <w:sz w:val="16"/>
            <w:szCs w:val="16"/>
          </w:rPr>
          <w:t>Usługi dla rodzin osób zależnych</w:t>
        </w:r>
        <w:r w:rsidR="00776383" w:rsidRPr="00380969">
          <w:rPr>
            <w:rFonts w:ascii="Cambria" w:hAnsi="Cambria"/>
            <w:sz w:val="16"/>
            <w:szCs w:val="16"/>
          </w:rPr>
          <w:t>”, jest współfinansowany</w:t>
        </w:r>
      </w:p>
      <w:p w14:paraId="0D62E736" w14:textId="77777777" w:rsidR="00776383" w:rsidRPr="00380969" w:rsidRDefault="00776383" w:rsidP="0077638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64CC3BB" w14:textId="77777777" w:rsidR="00776383" w:rsidRDefault="00776383" w:rsidP="00776383">
        <w:pPr>
          <w:pStyle w:val="Stopka"/>
        </w:pPr>
      </w:p>
      <w:p w14:paraId="1DD22E60" w14:textId="583E46D2" w:rsidR="00F008D7" w:rsidRDefault="00F008D7" w:rsidP="00776383">
        <w:pPr>
          <w:pStyle w:val="Stopka"/>
          <w:jc w:val="center"/>
        </w:pPr>
      </w:p>
      <w:p w14:paraId="45293D41" w14:textId="46868090" w:rsidR="00E80B0B" w:rsidRDefault="00DD4C7F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6EE" w14:textId="77777777" w:rsidR="00DD4C7F" w:rsidRDefault="00DD4C7F" w:rsidP="008336AD">
      <w:r>
        <w:separator/>
      </w:r>
    </w:p>
  </w:footnote>
  <w:footnote w:type="continuationSeparator" w:id="0">
    <w:p w14:paraId="7D2C8F3B" w14:textId="77777777" w:rsidR="00DD4C7F" w:rsidRDefault="00DD4C7F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DC69C78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7A7B0143">
          <wp:simplePos x="0" y="0"/>
          <wp:positionH relativeFrom="column">
            <wp:posOffset>55696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B74C7"/>
    <w:rsid w:val="002C3210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527DE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76383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DD4C7F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8322D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FBAF-87A9-4B62-87AD-EBE81FF4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2019-12-27T10:20:00Z</cp:lastPrinted>
  <dcterms:created xsi:type="dcterms:W3CDTF">2020-09-03T07:19:00Z</dcterms:created>
  <dcterms:modified xsi:type="dcterms:W3CDTF">2020-09-09T17:57:00Z</dcterms:modified>
</cp:coreProperties>
</file>